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4918B" w14:textId="77777777" w:rsidR="00334DF2" w:rsidRDefault="000D2617">
      <w:pPr>
        <w:rPr>
          <w:lang w:val="en-US"/>
        </w:rPr>
      </w:pPr>
      <w:r>
        <w:rPr>
          <w:lang w:val="en-US"/>
        </w:rPr>
        <w:t xml:space="preserve">BEM Assignment 2 </w:t>
      </w:r>
      <w:proofErr w:type="spellStart"/>
      <w:r>
        <w:rPr>
          <w:lang w:val="en-US"/>
        </w:rPr>
        <w:t>Rishika</w:t>
      </w:r>
      <w:proofErr w:type="spellEnd"/>
      <w:r>
        <w:rPr>
          <w:lang w:val="en-US"/>
        </w:rPr>
        <w:t xml:space="preserve"> Kudav</w:t>
      </w:r>
    </w:p>
    <w:p w14:paraId="6FE019C1" w14:textId="6687D95D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16588FF" w14:textId="3342236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7DF4CC43" w14:textId="70D3A12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0CAC615B" w14:textId="575A081A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A5B7F37" w14:textId="121172D0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5BBEA568" w14:textId="11B1F350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3520BE04" w14:textId="35D2962B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15B9E816" w14:textId="3BD75DE9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1E1D0FB7" w14:textId="5C16910F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C541A44" w14:textId="6387495C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2C0D47A5" w14:textId="30B9C5AA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64D32640" w14:textId="1ACF8958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05021EAE" w14:textId="3B96AA88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02A6DD91" w14:textId="1B26DA9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71B47EBC" w14:textId="64463FF5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76CB7565" w14:textId="47E66658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1A99A344" w14:textId="19B914A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554CE9CF" w14:textId="3503BF4F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D20EBFA" w14:textId="28C18E2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7F5A9A01" w14:textId="6102E731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05E43607" w14:textId="3760DA32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3D081446" w14:textId="7EC7D66A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1D2042E9" w14:textId="5A6FFE28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7860E704" w14:textId="51C7B1F7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519D7B96" w14:textId="360C5CDF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7F0876AA" w14:textId="0D40833E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49CED83E" w14:textId="1B29734B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2EE9D7DA" w14:textId="1A46C8F0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4FE19EB" w14:textId="1B1CF4AB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22959CBF" w14:textId="5F39FD5F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1CE1B5D1" w14:textId="317C6D81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5D7FED77" w14:textId="633CB075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0D4379B5" w14:textId="46E63525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0072229B" w14:textId="4F031032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</w:t>
      </w:r>
    </w:p>
    <w:p w14:paraId="1B33B8E6" w14:textId="61B4E1C4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727208B3" w14:textId="2DDE3F22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</w:t>
      </w:r>
    </w:p>
    <w:p w14:paraId="371079E6" w14:textId="29C4BBF9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</w:t>
      </w:r>
    </w:p>
    <w:p w14:paraId="29A67262" w14:textId="19CBC246" w:rsidR="000D2617" w:rsidRDefault="000D2617" w:rsidP="000D261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</w:p>
    <w:p w14:paraId="024477D0" w14:textId="77777777" w:rsidR="000D2617" w:rsidRPr="000D2617" w:rsidRDefault="000D2617" w:rsidP="000D2617">
      <w:pPr>
        <w:ind w:left="360"/>
        <w:rPr>
          <w:lang w:val="en-US"/>
        </w:rPr>
      </w:pPr>
      <w:bookmarkStart w:id="0" w:name="_GoBack"/>
      <w:bookmarkEnd w:id="0"/>
    </w:p>
    <w:sectPr w:rsidR="000D2617" w:rsidRPr="000D2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16274"/>
    <w:multiLevelType w:val="hybridMultilevel"/>
    <w:tmpl w:val="07BE5E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17"/>
    <w:rsid w:val="000D2617"/>
    <w:rsid w:val="003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2403"/>
  <w15:chartTrackingRefBased/>
  <w15:docId w15:val="{16882781-4FFA-477E-8B04-78E4E0B2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Kudav</dc:creator>
  <cp:keywords/>
  <dc:description/>
  <cp:lastModifiedBy>Kudav</cp:lastModifiedBy>
  <cp:revision>1</cp:revision>
  <dcterms:created xsi:type="dcterms:W3CDTF">2022-04-21T03:15:00Z</dcterms:created>
  <dcterms:modified xsi:type="dcterms:W3CDTF">2022-04-21T03:17:00Z</dcterms:modified>
</cp:coreProperties>
</file>